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9F7C" w14:textId="5604C3F0" w:rsidR="001416AC" w:rsidRPr="00976CF5" w:rsidRDefault="001416AC" w:rsidP="000E122F">
      <w:pPr>
        <w:shd w:val="clear" w:color="auto" w:fill="FFFFFF"/>
        <w:spacing w:after="100" w:afterAutospacing="1" w:line="240" w:lineRule="auto"/>
        <w:ind w:left="-567"/>
        <w:jc w:val="both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bookmarkStart w:id="0" w:name="_Hlk165371982"/>
      <w:r w:rsidRPr="00976CF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Informacje dotyczące przetwarzania danych osobowych w procesi</w:t>
      </w:r>
      <w:r w:rsidR="003D3881" w:rsidRPr="00976CF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e rekrutacji na wolne stanowisko</w:t>
      </w:r>
      <w:r w:rsidRPr="00976CF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3D3881" w:rsidRPr="00976CF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nauczyciela, wychowawcy i innych pracowników pedagogicznych</w:t>
      </w:r>
    </w:p>
    <w:p w14:paraId="17003EED" w14:textId="1AFD2F74" w:rsidR="00873549" w:rsidRPr="00976CF5" w:rsidRDefault="00873549" w:rsidP="00386C4C">
      <w:pPr>
        <w:shd w:val="clear" w:color="auto" w:fill="FFFFFF"/>
        <w:spacing w:after="100" w:afterAutospacing="1" w:line="240" w:lineRule="auto"/>
        <w:ind w:left="-567"/>
        <w:jc w:val="both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hAnsi="Verdana" w:cs="Times New Roman"/>
          <w:color w:val="000000" w:themeColor="text1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976CF5">
        <w:rPr>
          <w:rFonts w:ascii="Verdana" w:hAnsi="Verdana"/>
          <w:bCs/>
          <w:color w:val="000000" w:themeColor="text1"/>
          <w:sz w:val="20"/>
          <w:szCs w:val="20"/>
        </w:rPr>
        <w:t>(ogólne rozporządzenie o ochronie danych, dalej jako RODO)</w:t>
      </w: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976CF5">
        <w:rPr>
          <w:rFonts w:ascii="Verdana" w:hAnsi="Verdana"/>
          <w:bCs/>
          <w:color w:val="000000" w:themeColor="text1"/>
          <w:sz w:val="20"/>
          <w:szCs w:val="20"/>
        </w:rPr>
        <w:t xml:space="preserve">(Dz. U. UE. L. z 2016 r. Nr 119, z </w:t>
      </w:r>
      <w:proofErr w:type="spellStart"/>
      <w:r w:rsidRPr="00976CF5">
        <w:rPr>
          <w:rFonts w:ascii="Verdana" w:hAnsi="Verdana"/>
          <w:bCs/>
          <w:color w:val="000000" w:themeColor="text1"/>
          <w:sz w:val="20"/>
          <w:szCs w:val="20"/>
        </w:rPr>
        <w:t>późn</w:t>
      </w:r>
      <w:proofErr w:type="spellEnd"/>
      <w:r w:rsidRPr="00976CF5">
        <w:rPr>
          <w:rFonts w:ascii="Verdana" w:hAnsi="Verdana"/>
          <w:bCs/>
          <w:color w:val="000000" w:themeColor="text1"/>
          <w:sz w:val="20"/>
          <w:szCs w:val="20"/>
        </w:rPr>
        <w:t xml:space="preserve">. zm.), </w:t>
      </w: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wszystkie osoby składające dokumenty aplikacyjne w odpowiedzi na ogłoszenie o naborze na wolne</w:t>
      </w:r>
      <w:r w:rsidR="003D3881" w:rsidRPr="00976CF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 stanowisko nauczyciela, wychowawcy i innych pracowników pedagogicznych</w:t>
      </w: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, uprzejmie </w:t>
      </w:r>
      <w:r w:rsidRPr="00976CF5">
        <w:rPr>
          <w:rFonts w:ascii="Verdana" w:hAnsi="Verdana" w:cs="Times New Roman"/>
          <w:b/>
          <w:color w:val="000000" w:themeColor="text1"/>
          <w:sz w:val="20"/>
          <w:szCs w:val="20"/>
        </w:rPr>
        <w:t>informujemy, że:</w:t>
      </w:r>
    </w:p>
    <w:p w14:paraId="7F7ACCB5" w14:textId="77777777" w:rsidR="001416AC" w:rsidRPr="00976CF5" w:rsidRDefault="001416AC" w:rsidP="001416AC">
      <w:pPr>
        <w:pStyle w:val="Akapitzlist"/>
        <w:numPr>
          <w:ilvl w:val="0"/>
          <w:numId w:val="3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Administrator danych osobowych</w:t>
      </w:r>
    </w:p>
    <w:p w14:paraId="250C27F4" w14:textId="45E0BC56" w:rsidR="001416AC" w:rsidRPr="00976CF5" w:rsidRDefault="001416AC" w:rsidP="001416AC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6CF5">
        <w:rPr>
          <w:rFonts w:ascii="Verdana" w:hAnsi="Verdana" w:cs="Arial"/>
          <w:color w:val="000000" w:themeColor="text1"/>
          <w:sz w:val="20"/>
          <w:szCs w:val="20"/>
        </w:rPr>
        <w:t xml:space="preserve">Administratorem czyli podmiotem decydującym o celach i </w:t>
      </w:r>
      <w:r w:rsidR="00976CF5">
        <w:rPr>
          <w:rFonts w:ascii="Verdana" w:hAnsi="Verdana" w:cs="Arial"/>
          <w:color w:val="000000" w:themeColor="text1"/>
          <w:sz w:val="20"/>
          <w:szCs w:val="20"/>
        </w:rPr>
        <w:t>sposobach</w:t>
      </w:r>
      <w:r w:rsidRPr="00976CF5">
        <w:rPr>
          <w:rFonts w:ascii="Verdana" w:hAnsi="Verdana" w:cs="Arial"/>
          <w:color w:val="000000" w:themeColor="text1"/>
          <w:sz w:val="20"/>
          <w:szCs w:val="20"/>
        </w:rPr>
        <w:t xml:space="preserve"> przetwarzania Pani/Pana danych osobowych w ramach procesu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rekrutacji </w:t>
      </w:r>
      <w:r w:rsidRPr="00976CF5">
        <w:rPr>
          <w:rFonts w:ascii="Verdana" w:hAnsi="Verdana" w:cs="Arial"/>
          <w:color w:val="000000" w:themeColor="text1"/>
          <w:sz w:val="20"/>
          <w:szCs w:val="20"/>
        </w:rPr>
        <w:t>jest</w:t>
      </w:r>
      <w:r w:rsidR="001D7E50">
        <w:rPr>
          <w:rFonts w:ascii="Verdana" w:hAnsi="Verdana" w:cs="Arial"/>
          <w:color w:val="000000" w:themeColor="text1"/>
          <w:sz w:val="20"/>
          <w:szCs w:val="20"/>
        </w:rPr>
        <w:t xml:space="preserve"> Przedszkole nr 119 „W Zielonym Ogrodzie”</w:t>
      </w:r>
      <w:r w:rsidR="00B3561A" w:rsidRPr="00976CF5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5E657A34" w14:textId="7C927741" w:rsidR="001416AC" w:rsidRPr="00976CF5" w:rsidRDefault="001416AC" w:rsidP="001416AC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6CF5">
        <w:rPr>
          <w:rFonts w:ascii="Verdana" w:hAnsi="Verdana" w:cs="Arial"/>
          <w:color w:val="000000" w:themeColor="text1"/>
          <w:sz w:val="20"/>
          <w:szCs w:val="20"/>
        </w:rPr>
        <w:t xml:space="preserve">Z administratorem może Pani/Pan skontaktować się poprzez adres e-mail: </w:t>
      </w:r>
      <w:hyperlink r:id="rId5" w:history="1">
        <w:r w:rsidR="001D7E50" w:rsidRPr="00355954">
          <w:rPr>
            <w:rStyle w:val="Hipercze"/>
            <w:rFonts w:ascii="Verdana" w:hAnsi="Verdana" w:cs="Arial"/>
            <w:sz w:val="20"/>
            <w:szCs w:val="20"/>
          </w:rPr>
          <w:t>p119@eduwarszawa.pl</w:t>
        </w:r>
      </w:hyperlink>
      <w:r w:rsidR="001D7E5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76CF5">
        <w:rPr>
          <w:rFonts w:ascii="Verdana" w:hAnsi="Verdana" w:cs="Arial"/>
          <w:color w:val="000000" w:themeColor="text1"/>
          <w:sz w:val="20"/>
          <w:szCs w:val="20"/>
        </w:rPr>
        <w:t xml:space="preserve">lub pisemnie na adres korespondencyjny </w:t>
      </w:r>
      <w:r w:rsidR="001D7E50">
        <w:rPr>
          <w:rFonts w:ascii="Verdana" w:hAnsi="Verdana" w:cs="Arial"/>
          <w:color w:val="000000" w:themeColor="text1"/>
          <w:sz w:val="20"/>
          <w:szCs w:val="20"/>
        </w:rPr>
        <w:t>ul. Turmoncka 18 03-254 Warszawa</w:t>
      </w:r>
    </w:p>
    <w:p w14:paraId="760E106D" w14:textId="42BE1BE8" w:rsidR="001416AC" w:rsidRPr="00976CF5" w:rsidRDefault="001416AC" w:rsidP="001416AC">
      <w:pPr>
        <w:pStyle w:val="Akapitzlist"/>
        <w:numPr>
          <w:ilvl w:val="0"/>
          <w:numId w:val="3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Inspektor Ochrony Danych </w:t>
      </w:r>
    </w:p>
    <w:p w14:paraId="14992940" w14:textId="31AB8FD2" w:rsidR="001416AC" w:rsidRPr="00976CF5" w:rsidRDefault="001416AC" w:rsidP="001416AC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76CF5">
        <w:rPr>
          <w:rFonts w:ascii="Verdana" w:hAnsi="Verdana" w:cs="Arial"/>
          <w:color w:val="000000" w:themeColor="text1"/>
          <w:sz w:val="20"/>
          <w:szCs w:val="20"/>
        </w:rPr>
        <w:t xml:space="preserve">Administrator wyznaczył Inspektora Ochrony Danych, z którym może się Pani/Pan skontaktować w sprawach ochrony i przetwarzania swoich danych osobowych pod adresem e-mail: </w:t>
      </w:r>
      <w:hyperlink r:id="rId6" w:history="1">
        <w:r w:rsidR="004D4B00" w:rsidRPr="00976CF5">
          <w:rPr>
            <w:rStyle w:val="Hipercze"/>
            <w:rFonts w:ascii="Verdana" w:hAnsi="Verdana"/>
            <w:color w:val="000000" w:themeColor="text1"/>
            <w:sz w:val="20"/>
            <w:szCs w:val="20"/>
          </w:rPr>
          <w:t>iod.dbfotargowek@eduwarszawa.pl</w:t>
        </w:r>
      </w:hyperlink>
      <w:r w:rsidRPr="00976CF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76CF5">
        <w:rPr>
          <w:rFonts w:ascii="Verdana" w:hAnsi="Verdana" w:cs="Arial"/>
          <w:color w:val="000000" w:themeColor="text1"/>
          <w:sz w:val="20"/>
          <w:szCs w:val="20"/>
        </w:rPr>
        <w:t xml:space="preserve">lub pisemnie na adres naszej siedziby, wskazany w pkt 1. </w:t>
      </w:r>
    </w:p>
    <w:p w14:paraId="52D03545" w14:textId="4A29F577" w:rsidR="001416AC" w:rsidRPr="00976CF5" w:rsidRDefault="001416AC" w:rsidP="00EE6087">
      <w:pPr>
        <w:pStyle w:val="Akapitzlist"/>
        <w:numPr>
          <w:ilvl w:val="0"/>
          <w:numId w:val="3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Cele i podstawy prawne przetwarzania danych osobowych</w:t>
      </w:r>
    </w:p>
    <w:p w14:paraId="48BFC0F8" w14:textId="196CED99" w:rsidR="003D3881" w:rsidRPr="00976CF5" w:rsidRDefault="00873549" w:rsidP="00386C4C">
      <w:pPr>
        <w:shd w:val="clear" w:color="auto" w:fill="FFFFFF"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Administrator przetwarzać będzie </w:t>
      </w:r>
      <w:r w:rsidR="001416AC" w:rsidRPr="00976CF5">
        <w:rPr>
          <w:rFonts w:ascii="Verdana" w:hAnsi="Verdana"/>
          <w:color w:val="000000" w:themeColor="text1"/>
          <w:sz w:val="20"/>
          <w:szCs w:val="20"/>
        </w:rPr>
        <w:t xml:space="preserve">Pani/Pana dane osobowe w celach związanych </w:t>
      </w:r>
      <w:r w:rsidRPr="00976CF5">
        <w:rPr>
          <w:rFonts w:ascii="Verdana" w:hAnsi="Verdana"/>
          <w:color w:val="000000" w:themeColor="text1"/>
          <w:sz w:val="20"/>
          <w:szCs w:val="20"/>
        </w:rPr>
        <w:t>z</w:t>
      </w:r>
      <w:r w:rsidR="001F639C" w:rsidRPr="00976CF5">
        <w:rPr>
          <w:rFonts w:ascii="Verdana" w:hAnsi="Verdana"/>
          <w:color w:val="000000" w:themeColor="text1"/>
          <w:sz w:val="20"/>
          <w:szCs w:val="20"/>
        </w:rPr>
        <w:t> </w:t>
      </w:r>
      <w:r w:rsidR="00894A60" w:rsidRPr="00976CF5">
        <w:rPr>
          <w:rFonts w:ascii="Verdana" w:hAnsi="Verdana"/>
          <w:color w:val="000000" w:themeColor="text1"/>
          <w:sz w:val="20"/>
          <w:szCs w:val="20"/>
        </w:rPr>
        <w:t xml:space="preserve">aktualnie prowadzonym </w:t>
      </w:r>
      <w:r w:rsidR="001416AC" w:rsidRPr="00976CF5">
        <w:rPr>
          <w:rFonts w:ascii="Verdana" w:hAnsi="Verdana"/>
          <w:color w:val="000000" w:themeColor="text1"/>
          <w:sz w:val="20"/>
          <w:szCs w:val="20"/>
        </w:rPr>
        <w:t xml:space="preserve">postępowaniem rekrutacyjnym </w:t>
      </w:r>
      <w:r w:rsidR="003D3881" w:rsidRPr="00976CF5">
        <w:rPr>
          <w:rFonts w:ascii="Verdana" w:hAnsi="Verdana"/>
          <w:color w:val="000000" w:themeColor="text1"/>
          <w:sz w:val="20"/>
          <w:szCs w:val="20"/>
        </w:rPr>
        <w:t xml:space="preserve">na wolne stanowisko </w:t>
      </w:r>
      <w:r w:rsidR="00386C4C" w:rsidRPr="00976CF5">
        <w:rPr>
          <w:rFonts w:ascii="Verdana" w:hAnsi="Verdana"/>
          <w:color w:val="000000" w:themeColor="text1"/>
          <w:sz w:val="20"/>
          <w:szCs w:val="20"/>
        </w:rPr>
        <w:t>nauczyciela/wychowawcy/</w:t>
      </w:r>
      <w:r w:rsidR="003D3881" w:rsidRPr="00976CF5">
        <w:rPr>
          <w:rFonts w:ascii="Verdana" w:hAnsi="Verdana"/>
          <w:color w:val="000000" w:themeColor="text1"/>
          <w:sz w:val="20"/>
          <w:szCs w:val="20"/>
        </w:rPr>
        <w:t>innych pracowników pedagogicznych.</w:t>
      </w:r>
    </w:p>
    <w:p w14:paraId="145739AB" w14:textId="20B37EC3" w:rsidR="00B95961" w:rsidRDefault="00B3561A" w:rsidP="00E63D3C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Administrator przetwarzać będzie Pani/Pana dane osobowe w zakresie zgodnym z</w:t>
      </w:r>
      <w:r w:rsidR="001F639C" w:rsidRPr="00976CF5">
        <w:rPr>
          <w:rFonts w:ascii="Verdana" w:hAnsi="Verdana"/>
          <w:color w:val="000000" w:themeColor="text1"/>
          <w:sz w:val="20"/>
          <w:szCs w:val="20"/>
        </w:rPr>
        <w:t> 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art. </w:t>
      </w:r>
      <w:r w:rsidR="00C2218C" w:rsidRPr="00976CF5">
        <w:rPr>
          <w:rFonts w:ascii="Verdana" w:hAnsi="Verdana"/>
          <w:color w:val="000000" w:themeColor="text1"/>
          <w:sz w:val="20"/>
          <w:szCs w:val="20"/>
        </w:rPr>
        <w:t>22</w:t>
      </w:r>
      <w:r w:rsidRPr="00976CF5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ustawy z 26 czerwca 1974 r. Kodeks pracy (Dz</w:t>
      </w:r>
      <w:r w:rsidR="003D3881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. U. </w:t>
      </w:r>
      <w:r w:rsidR="004D4B00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202</w:t>
      </w:r>
      <w:r w:rsidR="005B257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3</w:t>
      </w:r>
      <w:r w:rsidR="004D4B00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.1465</w:t>
      </w:r>
      <w:r w:rsidR="004C2612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</w:t>
      </w:r>
      <w:r w:rsidR="009E089E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oraz </w:t>
      </w:r>
      <w:r w:rsidR="00783A71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rozdziałem</w:t>
      </w:r>
      <w:r w:rsidR="00783A71" w:rsidRPr="00976CF5">
        <w:rPr>
          <w:rFonts w:ascii="Verdana" w:hAnsi="Verdana"/>
          <w:color w:val="000000" w:themeColor="text1"/>
          <w:sz w:val="20"/>
          <w:szCs w:val="20"/>
        </w:rPr>
        <w:t xml:space="preserve"> 4 ustawy z dnia 26 stycznia 1982 r. Karta Nauczyciela (Dz. U. </w:t>
      </w:r>
      <w:r w:rsidR="004D4B00" w:rsidRPr="00976CF5">
        <w:rPr>
          <w:rFonts w:ascii="Verdana" w:hAnsi="Verdana"/>
          <w:color w:val="000000" w:themeColor="text1"/>
          <w:sz w:val="20"/>
          <w:szCs w:val="20"/>
        </w:rPr>
        <w:t>2023.984</w:t>
      </w:r>
      <w:r w:rsidR="00783A71" w:rsidRPr="00976CF5">
        <w:rPr>
          <w:rFonts w:ascii="Verdana" w:hAnsi="Verdana"/>
          <w:color w:val="000000" w:themeColor="text1"/>
          <w:sz w:val="20"/>
          <w:szCs w:val="20"/>
        </w:rPr>
        <w:t>)</w:t>
      </w:r>
      <w:r w:rsidR="00E63D3C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  <w:r w:rsidR="00A05911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</w:p>
    <w:p w14:paraId="2A0B20BC" w14:textId="096D88BF" w:rsidR="00803A1B" w:rsidRDefault="00803A1B" w:rsidP="005E3A05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Pani/Pana dane osobowe administrator 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będzie przetwarzał także w kolejnych naborach na wolne stanowiska pracy, jeżeli wyrazi Pani/Pan na to odrębną zgodę, która może zostać </w:t>
      </w:r>
      <w:r w:rsidR="00ED6C21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przez Panią/Pana 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odwołana w dowolnym czasie. </w:t>
      </w:r>
    </w:p>
    <w:p w14:paraId="366C744B" w14:textId="570A3A47" w:rsidR="00254C9E" w:rsidRPr="00976CF5" w:rsidRDefault="00254C9E" w:rsidP="003229D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 przypadku osób, któr</w:t>
      </w:r>
      <w:r w:rsidR="00E86D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e zost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aną</w:t>
      </w:r>
      <w:r w:rsidR="00E86D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wyłonione </w:t>
      </w:r>
      <w:r w:rsidR="002510D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 procesie rekrutacji</w:t>
      </w:r>
      <w:r w:rsidR="0007132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Administrator 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zobowiązany jest dokonać sprawdzenia w Rejestrze sprawców przestępstw na tle seksualnym</w:t>
      </w:r>
      <w:r w:rsidR="003958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 związku z powyższym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będ</w:t>
      </w:r>
      <w:r w:rsidR="002510D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zie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przetwarza</w:t>
      </w:r>
      <w:r w:rsidR="000D5DB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ł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2510D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dane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 oparciu </w:t>
      </w:r>
      <w:bookmarkStart w:id="1" w:name="_Hlk164428878"/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 </w:t>
      </w:r>
      <w:r w:rsidR="000D5DB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przepisy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ustaw</w:t>
      </w:r>
      <w:r w:rsidR="000D5DB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y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z dnia 13 maja 2016 o </w:t>
      </w:r>
      <w:r w:rsidRPr="00B95961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przeciwdziałaniu zagrożeniom przestępczością na tle seksualnym i ochronie małoletnich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(Dz. U. 2024.560)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oraz </w:t>
      </w:r>
      <w:r w:rsidR="003958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dokonać 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weryfik</w:t>
      </w:r>
      <w:r w:rsidR="003958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acji</w:t>
      </w:r>
      <w:r w:rsidR="005C778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 Centralnym rejestrze orzeczeń </w:t>
      </w:r>
      <w:r w:rsidR="005C7787" w:rsidRPr="002F78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dyscyplinarnych zgodnie z ustawą z dn</w:t>
      </w:r>
      <w:r w:rsidR="002F78BF" w:rsidRPr="002F78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  <w:r w:rsidR="005C7787" w:rsidRPr="002F78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26 stycznia 1982 </w:t>
      </w:r>
      <w:r w:rsidR="007D3FA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r. </w:t>
      </w:r>
      <w:r w:rsidR="005C7787" w:rsidRPr="002F78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Karta nauczyciela</w:t>
      </w:r>
      <w:r w:rsidR="00F35D8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F35D8A" w:rsidRPr="00F35D8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(Dz. U. 2023.984)</w:t>
      </w:r>
      <w:r w:rsidR="005C7787" w:rsidRPr="002F78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bookmarkEnd w:id="1"/>
    <w:p w14:paraId="4A23B2B2" w14:textId="77777777" w:rsidR="00A05911" w:rsidRPr="00976CF5" w:rsidRDefault="00A05911" w:rsidP="005E3A05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BE4A93D" w14:textId="04BD81E8" w:rsidR="00997426" w:rsidRPr="00976CF5" w:rsidRDefault="00997426" w:rsidP="0087354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Pani/Pana dane osobowe w zakresie szerszym niż wynikający z ww. przepisów prawa administrator przetwarzać będzie na podstawie wyrażonej </w:t>
      </w:r>
      <w:r w:rsidR="00386C4C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odrębnie 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przez Panią/P</w:t>
      </w:r>
      <w:r w:rsidR="00EE6087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ana zgody na ich przetwarzanie, która może zostać odwołana w dowolnym czasie.</w:t>
      </w:r>
    </w:p>
    <w:p w14:paraId="1BF4EA6B" w14:textId="77777777" w:rsidR="0039586D" w:rsidRDefault="0039586D" w:rsidP="00386C4C">
      <w:pPr>
        <w:spacing w:after="0" w:line="240" w:lineRule="auto"/>
        <w:ind w:firstLine="36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3201348" w14:textId="595CA552" w:rsidR="001F639C" w:rsidRPr="00976CF5" w:rsidRDefault="001F639C" w:rsidP="00386C4C">
      <w:pPr>
        <w:spacing w:after="0" w:line="240" w:lineRule="auto"/>
        <w:ind w:firstLine="3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Pani/Pana dane osobowe przetwarzane będą z zachowaniem przesłanek legalności przetwarzania danych osobowych określonych w art. 6 ust. 1</w:t>
      </w:r>
      <w:r w:rsidR="00796A1D">
        <w:rPr>
          <w:rFonts w:ascii="Verdana" w:hAnsi="Verdana"/>
          <w:color w:val="000000" w:themeColor="text1"/>
          <w:sz w:val="20"/>
          <w:szCs w:val="20"/>
        </w:rPr>
        <w:t>,</w:t>
      </w:r>
      <w:r w:rsidR="008166BE" w:rsidRPr="00976CF5">
        <w:rPr>
          <w:rFonts w:ascii="Verdana" w:hAnsi="Verdana"/>
          <w:bCs/>
          <w:color w:val="000000" w:themeColor="text1"/>
          <w:sz w:val="20"/>
          <w:szCs w:val="20"/>
        </w:rPr>
        <w:t xml:space="preserve"> art. 9 ust. 2 </w:t>
      </w:r>
      <w:r w:rsidR="002510DC">
        <w:rPr>
          <w:rFonts w:ascii="Verdana" w:hAnsi="Verdana"/>
          <w:bCs/>
          <w:color w:val="000000" w:themeColor="text1"/>
          <w:sz w:val="20"/>
          <w:szCs w:val="20"/>
        </w:rPr>
        <w:t xml:space="preserve">oraz art. 10 </w:t>
      </w:r>
      <w:r w:rsidRPr="00976CF5">
        <w:rPr>
          <w:rFonts w:ascii="Verdana" w:hAnsi="Verdana"/>
          <w:bCs/>
          <w:color w:val="000000" w:themeColor="text1"/>
          <w:sz w:val="20"/>
          <w:szCs w:val="20"/>
        </w:rPr>
        <w:t xml:space="preserve">RODO tj.: </w:t>
      </w:r>
    </w:p>
    <w:p w14:paraId="318F3939" w14:textId="6637FBDB" w:rsidR="00A168C6" w:rsidRPr="001F639C" w:rsidRDefault="00A168C6" w:rsidP="00A168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zakresie szerszym niż określony w art. 22</w:t>
      </w:r>
      <w:r w:rsidRPr="00D4306E">
        <w:rPr>
          <w:rFonts w:ascii="Verdana" w:hAnsi="Verdana"/>
          <w:sz w:val="20"/>
          <w:szCs w:val="20"/>
          <w:vertAlign w:val="superscript"/>
        </w:rPr>
        <w:t>1</w:t>
      </w:r>
      <w:r>
        <w:rPr>
          <w:rFonts w:ascii="Verdana" w:hAnsi="Verdana"/>
          <w:sz w:val="20"/>
          <w:szCs w:val="20"/>
        </w:rPr>
        <w:t xml:space="preserve"> Kodeksu pracy </w:t>
      </w:r>
      <w:r w:rsidR="00DE1DA7">
        <w:rPr>
          <w:rFonts w:ascii="Verdana" w:hAnsi="Verdana"/>
          <w:sz w:val="20"/>
          <w:szCs w:val="20"/>
        </w:rPr>
        <w:t xml:space="preserve">oraz obowiązujących przepisach </w:t>
      </w:r>
      <w:r>
        <w:rPr>
          <w:rFonts w:ascii="Verdana" w:hAnsi="Verdana"/>
          <w:sz w:val="20"/>
          <w:szCs w:val="20"/>
        </w:rPr>
        <w:t>- p</w:t>
      </w:r>
      <w:r w:rsidRPr="001F639C">
        <w:rPr>
          <w:rFonts w:ascii="Verdana" w:hAnsi="Verdana"/>
          <w:sz w:val="20"/>
          <w:szCs w:val="20"/>
        </w:rPr>
        <w:t xml:space="preserve">rzetwarzanie odbywać się </w:t>
      </w:r>
      <w:r>
        <w:rPr>
          <w:rFonts w:ascii="Verdana" w:hAnsi="Verdana"/>
          <w:sz w:val="20"/>
          <w:szCs w:val="20"/>
        </w:rPr>
        <w:t xml:space="preserve">będzie na podstawie Pani/Pana </w:t>
      </w:r>
      <w:r w:rsidRPr="001F639C">
        <w:rPr>
          <w:rFonts w:ascii="Verdana" w:hAnsi="Verdana"/>
          <w:sz w:val="20"/>
          <w:szCs w:val="20"/>
        </w:rPr>
        <w:t xml:space="preserve">zgody na ich przetwarzanie (art. 6 ust. 1 lit. a </w:t>
      </w:r>
      <w:r>
        <w:rPr>
          <w:rFonts w:ascii="Verdana" w:hAnsi="Verdana"/>
          <w:sz w:val="20"/>
          <w:szCs w:val="20"/>
        </w:rPr>
        <w:t>oraz w zakresie szczególnych kategorii danych art.</w:t>
      </w:r>
      <w:r w:rsidRPr="001F639C">
        <w:rPr>
          <w:rFonts w:ascii="Verdana" w:hAnsi="Verdana"/>
          <w:sz w:val="20"/>
          <w:szCs w:val="20"/>
        </w:rPr>
        <w:t xml:space="preserve"> </w:t>
      </w:r>
      <w:r w:rsidRPr="001416AC">
        <w:rPr>
          <w:rFonts w:ascii="Verdana" w:hAnsi="Verdana"/>
          <w:sz w:val="20"/>
          <w:szCs w:val="20"/>
        </w:rPr>
        <w:t>9 ust. 2 lit. a </w:t>
      </w:r>
      <w:r w:rsidRPr="001F639C">
        <w:rPr>
          <w:rFonts w:ascii="Verdana" w:hAnsi="Verdana"/>
          <w:sz w:val="20"/>
          <w:szCs w:val="20"/>
        </w:rPr>
        <w:t xml:space="preserve"> RODO),</w:t>
      </w:r>
    </w:p>
    <w:p w14:paraId="70377785" w14:textId="4641DB18" w:rsidR="005132DE" w:rsidRDefault="00AB1C35" w:rsidP="00AB1C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B1C35">
        <w:rPr>
          <w:rFonts w:ascii="Verdana" w:hAnsi="Verdana"/>
          <w:sz w:val="20"/>
          <w:szCs w:val="20"/>
        </w:rPr>
        <w:t xml:space="preserve">przetwarzanie Pani/Pana danych osobowych jest niezbędne do podjęcia działań przed zawarciem umowy, na Pani/Pana żądanie </w:t>
      </w:r>
      <w:r w:rsidR="005132DE">
        <w:rPr>
          <w:rFonts w:ascii="Verdana" w:hAnsi="Verdana"/>
          <w:sz w:val="20"/>
          <w:szCs w:val="20"/>
        </w:rPr>
        <w:t>(</w:t>
      </w:r>
      <w:r w:rsidR="005132DE" w:rsidRPr="005132DE">
        <w:rPr>
          <w:rFonts w:ascii="Verdana" w:hAnsi="Verdana"/>
          <w:sz w:val="20"/>
          <w:szCs w:val="20"/>
        </w:rPr>
        <w:t xml:space="preserve">art. 6 ust. 1 lit. b </w:t>
      </w:r>
      <w:r w:rsidR="005132DE">
        <w:rPr>
          <w:rFonts w:ascii="Verdana" w:hAnsi="Verdana"/>
          <w:sz w:val="20"/>
          <w:szCs w:val="20"/>
        </w:rPr>
        <w:t>RODO)</w:t>
      </w:r>
      <w:r w:rsidR="007D3FAE">
        <w:rPr>
          <w:rFonts w:ascii="Verdana" w:hAnsi="Verdana"/>
          <w:sz w:val="20"/>
          <w:szCs w:val="20"/>
        </w:rPr>
        <w:t>,</w:t>
      </w:r>
    </w:p>
    <w:p w14:paraId="4D19B817" w14:textId="02B946F8" w:rsidR="00A168C6" w:rsidRPr="00AB1C35" w:rsidRDefault="00B105F8" w:rsidP="00AB1C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przetwarzanie Pani/Pana danych</w:t>
      </w:r>
      <w:r w:rsidR="00AB1C35">
        <w:rPr>
          <w:rFonts w:ascii="Verdana" w:hAnsi="Verdana"/>
          <w:sz w:val="20"/>
          <w:szCs w:val="20"/>
        </w:rPr>
        <w:t xml:space="preserve"> </w:t>
      </w:r>
      <w:r w:rsidR="00A168C6" w:rsidRPr="00AB1C35">
        <w:rPr>
          <w:rFonts w:ascii="Verdana" w:hAnsi="Verdana"/>
          <w:sz w:val="20"/>
          <w:szCs w:val="20"/>
        </w:rPr>
        <w:t>jest niezbędne do wypełnienia obowiązku</w:t>
      </w:r>
      <w:r w:rsidR="00A168C6" w:rsidRPr="0007132C">
        <w:rPr>
          <w:rFonts w:ascii="Verdana" w:hAnsi="Verdana"/>
          <w:sz w:val="20"/>
          <w:szCs w:val="20"/>
        </w:rPr>
        <w:t xml:space="preserve"> prawnego ciążącego na </w:t>
      </w:r>
      <w:r w:rsidR="00A168C6" w:rsidRPr="00AB1C35">
        <w:rPr>
          <w:rFonts w:ascii="Verdana" w:hAnsi="Verdana"/>
          <w:sz w:val="20"/>
          <w:szCs w:val="20"/>
        </w:rPr>
        <w:t>administratorze (</w:t>
      </w:r>
      <w:bookmarkStart w:id="2" w:name="_Hlk164431540"/>
      <w:r w:rsidR="0007132C" w:rsidRPr="0021648F">
        <w:rPr>
          <w:rFonts w:ascii="Verdana" w:hAnsi="Verdana"/>
          <w:sz w:val="20"/>
          <w:szCs w:val="20"/>
        </w:rPr>
        <w:t xml:space="preserve">art. 6 ust. 1 </w:t>
      </w:r>
      <w:bookmarkEnd w:id="2"/>
      <w:r w:rsidR="0007132C" w:rsidRPr="0021648F">
        <w:rPr>
          <w:rFonts w:ascii="Verdana" w:hAnsi="Verdana"/>
          <w:sz w:val="20"/>
          <w:szCs w:val="20"/>
        </w:rPr>
        <w:t>lit. c RODO</w:t>
      </w:r>
      <w:r w:rsidR="00886E74">
        <w:rPr>
          <w:rFonts w:ascii="Verdana" w:hAnsi="Verdana"/>
          <w:sz w:val="20"/>
          <w:szCs w:val="20"/>
        </w:rPr>
        <w:t xml:space="preserve"> w związku z </w:t>
      </w:r>
      <w:r w:rsidR="005C7787">
        <w:rPr>
          <w:rFonts w:ascii="Verdana" w:hAnsi="Verdana"/>
          <w:sz w:val="20"/>
          <w:szCs w:val="20"/>
        </w:rPr>
        <w:t>art. 9 ust. 2 lit. b i lit. h RODO</w:t>
      </w:r>
      <w:r w:rsidR="0007132C" w:rsidRPr="0021648F">
        <w:rPr>
          <w:rFonts w:ascii="Verdana" w:hAnsi="Verdana"/>
          <w:sz w:val="20"/>
          <w:szCs w:val="20"/>
        </w:rPr>
        <w:t xml:space="preserve"> oraz art. 10 RODO</w:t>
      </w:r>
      <w:r w:rsidR="0007132C" w:rsidRPr="0007132C">
        <w:rPr>
          <w:rFonts w:ascii="Verdana" w:hAnsi="Verdana"/>
          <w:sz w:val="20"/>
          <w:szCs w:val="20"/>
        </w:rPr>
        <w:t xml:space="preserve"> </w:t>
      </w:r>
      <w:r w:rsidR="00A168C6" w:rsidRPr="0007132C">
        <w:rPr>
          <w:rFonts w:ascii="Verdana" w:hAnsi="Verdana"/>
          <w:sz w:val="20"/>
          <w:szCs w:val="20"/>
        </w:rPr>
        <w:t>w z</w:t>
      </w:r>
      <w:r w:rsidR="00F35D8A">
        <w:rPr>
          <w:rFonts w:ascii="Verdana" w:hAnsi="Verdana"/>
          <w:sz w:val="20"/>
          <w:szCs w:val="20"/>
        </w:rPr>
        <w:t>w. z</w:t>
      </w:r>
      <w:r w:rsidR="00A168C6" w:rsidRPr="0007132C">
        <w:rPr>
          <w:rFonts w:ascii="Verdana" w:hAnsi="Verdana"/>
          <w:sz w:val="20"/>
          <w:szCs w:val="20"/>
        </w:rPr>
        <w:t xml:space="preserve"> art. 22</w:t>
      </w:r>
      <w:r w:rsidR="00A168C6" w:rsidRPr="00AB1C35">
        <w:rPr>
          <w:rFonts w:ascii="Verdana" w:hAnsi="Verdana"/>
          <w:sz w:val="20"/>
          <w:szCs w:val="20"/>
          <w:vertAlign w:val="superscript"/>
        </w:rPr>
        <w:t>1</w:t>
      </w:r>
      <w:r w:rsidR="00A168C6" w:rsidRPr="00AB1C35">
        <w:rPr>
          <w:rFonts w:ascii="Verdana" w:hAnsi="Verdana"/>
          <w:sz w:val="20"/>
          <w:szCs w:val="20"/>
        </w:rPr>
        <w:t xml:space="preserve"> §1 pkt. 4-6 Kodeksu pracy</w:t>
      </w:r>
      <w:r w:rsidR="007334F8">
        <w:rPr>
          <w:rFonts w:ascii="Verdana" w:hAnsi="Verdana"/>
          <w:sz w:val="20"/>
          <w:szCs w:val="20"/>
        </w:rPr>
        <w:t xml:space="preserve">, art.85 x ustawy z dnia </w:t>
      </w:r>
      <w:r w:rsidR="007334F8" w:rsidRPr="007334F8">
        <w:rPr>
          <w:rFonts w:ascii="Verdana" w:hAnsi="Verdana"/>
          <w:sz w:val="20"/>
          <w:szCs w:val="20"/>
        </w:rPr>
        <w:t>26 stycznia 1982 Karta nauczyciela</w:t>
      </w:r>
      <w:r w:rsidR="00A168C6" w:rsidRPr="00AB1C35">
        <w:rPr>
          <w:rFonts w:ascii="Verdana" w:hAnsi="Verdana"/>
          <w:sz w:val="20"/>
          <w:szCs w:val="20"/>
        </w:rPr>
        <w:t xml:space="preserve"> </w:t>
      </w:r>
      <w:r w:rsidR="000C3425" w:rsidRPr="00AB1C35">
        <w:rPr>
          <w:rFonts w:ascii="Verdana" w:hAnsi="Verdana"/>
          <w:sz w:val="20"/>
          <w:szCs w:val="20"/>
        </w:rPr>
        <w:t>o</w:t>
      </w:r>
      <w:r w:rsidR="000D5DB3" w:rsidRPr="00AB1C35">
        <w:rPr>
          <w:rFonts w:ascii="Verdana" w:hAnsi="Verdana"/>
          <w:sz w:val="20"/>
          <w:szCs w:val="20"/>
        </w:rPr>
        <w:t>raz</w:t>
      </w:r>
      <w:r w:rsidR="000C3425" w:rsidRPr="00AB1C35">
        <w:rPr>
          <w:rFonts w:ascii="Verdana" w:hAnsi="Verdana"/>
          <w:sz w:val="20"/>
          <w:szCs w:val="20"/>
        </w:rPr>
        <w:t xml:space="preserve"> art. 12 pkt. 6 w związku z art. 21 ustawy z dnia 13 maja 2016 </w:t>
      </w:r>
      <w:r w:rsidR="00DC24D8">
        <w:rPr>
          <w:rFonts w:ascii="Verdana" w:hAnsi="Verdana"/>
          <w:sz w:val="20"/>
          <w:szCs w:val="20"/>
        </w:rPr>
        <w:t xml:space="preserve">r. </w:t>
      </w:r>
      <w:r w:rsidR="000C3425" w:rsidRPr="00AB1C35">
        <w:rPr>
          <w:rFonts w:ascii="Verdana" w:hAnsi="Verdana"/>
          <w:sz w:val="20"/>
          <w:szCs w:val="20"/>
        </w:rPr>
        <w:t>o przeciwdziałaniu zagrożeniom przestępczością na tle seksualnym i ochronie małoletnich</w:t>
      </w:r>
      <w:r w:rsidR="00A168C6" w:rsidRPr="00AB1C35">
        <w:rPr>
          <w:rFonts w:ascii="Verdana" w:hAnsi="Verdana"/>
          <w:sz w:val="20"/>
          <w:szCs w:val="20"/>
        </w:rPr>
        <w:t>).</w:t>
      </w:r>
    </w:p>
    <w:p w14:paraId="53C23C70" w14:textId="3FE51555" w:rsidR="001F639C" w:rsidRPr="007334F8" w:rsidRDefault="001F639C" w:rsidP="007334F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D9023DD" w14:textId="136739CC" w:rsidR="000E122F" w:rsidRPr="00976CF5" w:rsidRDefault="000E122F" w:rsidP="000E122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9087AEB" w14:textId="2F6F9B44" w:rsidR="002F4A76" w:rsidRPr="00976CF5" w:rsidRDefault="006D7D3B" w:rsidP="000E122F">
      <w:pPr>
        <w:pStyle w:val="Akapitzlist"/>
        <w:numPr>
          <w:ilvl w:val="0"/>
          <w:numId w:val="3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Okres przetwarzania danych osobowych </w:t>
      </w:r>
    </w:p>
    <w:p w14:paraId="7246747D" w14:textId="31D72765" w:rsidR="003F798A" w:rsidRPr="00976CF5" w:rsidRDefault="003F798A" w:rsidP="000E122F">
      <w:pPr>
        <w:tabs>
          <w:tab w:val="left" w:pos="0"/>
        </w:tabs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Pani/Pana dane osobowe będą przetwarzane do czasu </w:t>
      </w:r>
      <w:r w:rsidR="000E122F" w:rsidRPr="00976CF5">
        <w:rPr>
          <w:rFonts w:ascii="Verdana" w:hAnsi="Verdana"/>
          <w:color w:val="000000" w:themeColor="text1"/>
          <w:sz w:val="20"/>
          <w:szCs w:val="20"/>
        </w:rPr>
        <w:t>osiągnięcia celu dla</w:t>
      </w:r>
      <w:r w:rsidR="002F4A76" w:rsidRPr="00976CF5">
        <w:rPr>
          <w:rFonts w:ascii="Verdana" w:hAnsi="Verdana"/>
          <w:color w:val="000000" w:themeColor="text1"/>
          <w:sz w:val="20"/>
          <w:szCs w:val="20"/>
        </w:rPr>
        <w:t xml:space="preserve"> którego zostały pozyskane lub do 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odwołania zgody </w:t>
      </w:r>
      <w:r w:rsidR="002F4A76" w:rsidRPr="00976CF5">
        <w:rPr>
          <w:rFonts w:ascii="Verdana" w:hAnsi="Verdana"/>
          <w:color w:val="000000" w:themeColor="text1"/>
          <w:sz w:val="20"/>
          <w:szCs w:val="20"/>
        </w:rPr>
        <w:t xml:space="preserve">na ich przetwarzanie </w:t>
      </w:r>
      <w:r w:rsidRPr="00976CF5">
        <w:rPr>
          <w:rFonts w:ascii="Verdana" w:hAnsi="Verdana"/>
          <w:color w:val="000000" w:themeColor="text1"/>
          <w:sz w:val="20"/>
          <w:szCs w:val="20"/>
        </w:rPr>
        <w:t>i/lub przez okresy przewidzi</w:t>
      </w:r>
      <w:r w:rsidR="000E122F" w:rsidRPr="00976CF5">
        <w:rPr>
          <w:rFonts w:ascii="Verdana" w:hAnsi="Verdana"/>
          <w:color w:val="000000" w:themeColor="text1"/>
          <w:sz w:val="20"/>
          <w:szCs w:val="20"/>
        </w:rPr>
        <w:t xml:space="preserve">ane w </w:t>
      </w:r>
      <w:r w:rsidRPr="00976CF5">
        <w:rPr>
          <w:rFonts w:ascii="Verdana" w:hAnsi="Verdana"/>
          <w:color w:val="000000" w:themeColor="text1"/>
          <w:sz w:val="20"/>
          <w:szCs w:val="20"/>
        </w:rPr>
        <w:t>wewnętrznych uregulowaniach administratora, tzn.:</w:t>
      </w:r>
    </w:p>
    <w:p w14:paraId="5C6E07E5" w14:textId="77777777" w:rsidR="00871EB5" w:rsidRPr="00976CF5" w:rsidRDefault="00871EB5" w:rsidP="005F7967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120"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dokumenty aplikacyjne kandydata wybranego i zatrudnionego w wyniku przeprowadzonego naboru będą przechowywane w aktach osobowych;</w:t>
      </w:r>
    </w:p>
    <w:p w14:paraId="0431D01C" w14:textId="5822147F" w:rsidR="00871EB5" w:rsidRPr="00976CF5" w:rsidRDefault="00871EB5" w:rsidP="005F7967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120"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dokumenty aplikacyjne pozostałych kandydatów, którzy nie wyrazili zgody na przetwarzanie danych osobowych do celu przyszłych rekrutacji prowadzonych przez administratora, zgromadzone w procesie naboru będą przechowywane przez administratora, przez okres</w:t>
      </w:r>
      <w:r w:rsidR="0040105B">
        <w:rPr>
          <w:rFonts w:ascii="Verdana" w:hAnsi="Verdana"/>
          <w:color w:val="000000" w:themeColor="text1"/>
          <w:sz w:val="20"/>
          <w:szCs w:val="20"/>
        </w:rPr>
        <w:t xml:space="preserve"> 3 lat </w:t>
      </w:r>
      <w:commentRangeStart w:id="3"/>
      <w:r w:rsidRPr="00976CF5">
        <w:rPr>
          <w:rFonts w:ascii="Verdana" w:hAnsi="Verdana"/>
          <w:color w:val="000000" w:themeColor="text1"/>
          <w:sz w:val="20"/>
          <w:szCs w:val="20"/>
        </w:rPr>
        <w:t xml:space="preserve"> </w:t>
      </w:r>
      <w:commentRangeEnd w:id="3"/>
      <w:r w:rsidR="00392D0C" w:rsidRPr="00976CF5">
        <w:rPr>
          <w:rStyle w:val="Odwoaniedokomentarza"/>
          <w:color w:val="000000" w:themeColor="text1"/>
        </w:rPr>
        <w:commentReference w:id="3"/>
      </w:r>
      <w:r w:rsidRPr="00976CF5">
        <w:rPr>
          <w:rFonts w:ascii="Verdana" w:hAnsi="Verdana"/>
          <w:color w:val="000000" w:themeColor="text1"/>
          <w:sz w:val="20"/>
          <w:szCs w:val="20"/>
        </w:rPr>
        <w:t>od dnia rozstrzygnięcia naboru</w:t>
      </w:r>
      <w:r w:rsidR="00F879C7">
        <w:rPr>
          <w:rFonts w:ascii="Verdana" w:hAnsi="Verdana"/>
          <w:color w:val="000000" w:themeColor="text1"/>
          <w:sz w:val="20"/>
          <w:szCs w:val="20"/>
        </w:rPr>
        <w:t>,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 a następnie zostaną zniszczone;</w:t>
      </w:r>
    </w:p>
    <w:p w14:paraId="06097594" w14:textId="4CC5BBA3" w:rsidR="00871EB5" w:rsidRPr="00976CF5" w:rsidRDefault="00871EB5" w:rsidP="005F7967">
      <w:pPr>
        <w:pStyle w:val="Akapitzlist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before="120" w:after="100" w:afterAutospacing="1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dokumenty aplikacyjne pozostałych kandydatów, którzy wyrazili zgodę na przetwarzanie danych osobowych do celu przyszłych rekrutacji prowadzonych przez administratora będą przetwarzane przez okres </w:t>
      </w:r>
      <w:bookmarkStart w:id="4" w:name="_GoBack"/>
      <w:bookmarkEnd w:id="4"/>
      <w:r w:rsidR="0040105B" w:rsidRPr="0040105B">
        <w:rPr>
          <w:rFonts w:ascii="Verdana" w:hAnsi="Verdana"/>
          <w:color w:val="000000" w:themeColor="text1"/>
          <w:sz w:val="20"/>
          <w:szCs w:val="20"/>
        </w:rPr>
        <w:t xml:space="preserve">3 lat </w:t>
      </w:r>
      <w:r w:rsidR="00F879C7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a następnie zostaną protokolarnie zniszczone. </w:t>
      </w:r>
    </w:p>
    <w:p w14:paraId="70D2966A" w14:textId="717E7801" w:rsidR="002F4A76" w:rsidRPr="00976CF5" w:rsidRDefault="002F4A76" w:rsidP="00EE6087">
      <w:pPr>
        <w:pStyle w:val="Akapitzlist"/>
        <w:numPr>
          <w:ilvl w:val="0"/>
          <w:numId w:val="3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Odbiorcy danych osobowych</w:t>
      </w:r>
    </w:p>
    <w:p w14:paraId="0FAD4648" w14:textId="77777777" w:rsidR="002F4A76" w:rsidRPr="00976CF5" w:rsidRDefault="002F4A76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Pani/Pana dane osobowe mogą zostać udostępnione innym odbiorcom, jeżeli będzie wynikać to z przepisów prawa. </w:t>
      </w:r>
    </w:p>
    <w:p w14:paraId="056DF5AD" w14:textId="62265D4D" w:rsidR="002F4A76" w:rsidRPr="00976CF5" w:rsidRDefault="002F4A76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Do Pani/Pana danych osobowych mogą też mieć dostęp</w:t>
      </w:r>
      <w:r w:rsidR="000E122F" w:rsidRPr="00976CF5">
        <w:rPr>
          <w:rFonts w:ascii="Verdana" w:hAnsi="Verdana"/>
          <w:color w:val="000000" w:themeColor="text1"/>
          <w:sz w:val="20"/>
          <w:szCs w:val="20"/>
        </w:rPr>
        <w:t xml:space="preserve"> podmioty przetwarzające dane w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 imieniu </w:t>
      </w:r>
      <w:r w:rsidR="00AF2EBF">
        <w:rPr>
          <w:rFonts w:ascii="Verdana" w:hAnsi="Verdana"/>
          <w:color w:val="000000" w:themeColor="text1"/>
          <w:sz w:val="20"/>
          <w:szCs w:val="20"/>
        </w:rPr>
        <w:t xml:space="preserve">administratora </w:t>
      </w:r>
      <w:r w:rsidRPr="00976CF5">
        <w:rPr>
          <w:rFonts w:ascii="Verdana" w:hAnsi="Verdana"/>
          <w:color w:val="000000" w:themeColor="text1"/>
          <w:sz w:val="20"/>
          <w:szCs w:val="20"/>
        </w:rPr>
        <w:t>(podmioty przetwarzające),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19F6E786" w14:textId="77777777" w:rsidR="002F4A76" w:rsidRPr="00976CF5" w:rsidRDefault="002F4A76" w:rsidP="00EE6087">
      <w:pPr>
        <w:pStyle w:val="Akapitzlist"/>
        <w:numPr>
          <w:ilvl w:val="0"/>
          <w:numId w:val="3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Prawa osób, których dane dotyczą</w:t>
      </w:r>
    </w:p>
    <w:p w14:paraId="301CB40E" w14:textId="77777777" w:rsidR="002F4A76" w:rsidRPr="00976CF5" w:rsidRDefault="002F4A76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Zgodnie z RODO, przysługuje Pani/Panu:</w:t>
      </w:r>
    </w:p>
    <w:p w14:paraId="217ECA05" w14:textId="77777777" w:rsidR="00976CF5" w:rsidRPr="00C858F0" w:rsidRDefault="00976CF5" w:rsidP="00976CF5">
      <w:pPr>
        <w:pStyle w:val="Akapitzlist"/>
        <w:numPr>
          <w:ilvl w:val="0"/>
          <w:numId w:val="7"/>
        </w:numPr>
        <w:ind w:left="284" w:firstLine="0"/>
        <w:rPr>
          <w:rFonts w:ascii="Verdana" w:hAnsi="Verdana"/>
          <w:color w:val="000000" w:themeColor="text1"/>
          <w:sz w:val="20"/>
          <w:szCs w:val="20"/>
        </w:rPr>
      </w:pPr>
      <w:r w:rsidRPr="00C858F0">
        <w:rPr>
          <w:rFonts w:ascii="Verdana" w:hAnsi="Verdana"/>
          <w:color w:val="000000" w:themeColor="text1"/>
          <w:sz w:val="20"/>
          <w:szCs w:val="20"/>
        </w:rPr>
        <w:t>prawo dostępu do swoich danych osobowych, na zasadach określonych w art. 15 RODO,</w:t>
      </w:r>
    </w:p>
    <w:p w14:paraId="1818DC57" w14:textId="77777777" w:rsidR="00976CF5" w:rsidRPr="00BE6D21" w:rsidRDefault="00976CF5" w:rsidP="00976C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284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>prawo do sprostowania/poprawiania swoich danych osobowych,</w:t>
      </w:r>
      <w:r>
        <w:t xml:space="preserve"> </w:t>
      </w:r>
      <w:r w:rsidRPr="00C858F0">
        <w:rPr>
          <w:rFonts w:ascii="Verdana" w:hAnsi="Verdana"/>
          <w:color w:val="000000" w:themeColor="text1"/>
          <w:sz w:val="20"/>
          <w:szCs w:val="20"/>
        </w:rPr>
        <w:t>na zasadach okre</w:t>
      </w:r>
      <w:r>
        <w:rPr>
          <w:rFonts w:ascii="Verdana" w:hAnsi="Verdana"/>
          <w:color w:val="000000" w:themeColor="text1"/>
          <w:sz w:val="20"/>
          <w:szCs w:val="20"/>
        </w:rPr>
        <w:t>ś</w:t>
      </w:r>
      <w:r w:rsidRPr="00C858F0">
        <w:rPr>
          <w:rFonts w:ascii="Verdana" w:hAnsi="Verdana"/>
          <w:color w:val="000000" w:themeColor="text1"/>
          <w:sz w:val="20"/>
          <w:szCs w:val="20"/>
        </w:rPr>
        <w:t>lonych w art. 16 RODO</w:t>
      </w:r>
      <w:r>
        <w:rPr>
          <w:rFonts w:ascii="Verdana" w:hAnsi="Verdana"/>
          <w:color w:val="000000" w:themeColor="text1"/>
          <w:sz w:val="20"/>
          <w:szCs w:val="20"/>
        </w:rPr>
        <w:t>,</w:t>
      </w:r>
    </w:p>
    <w:p w14:paraId="0CC9A3C4" w14:textId="677EF6FE" w:rsidR="00976CF5" w:rsidRPr="00BE6D21" w:rsidRDefault="00976CF5" w:rsidP="00976C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284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>prawo do usunięcia danych osobowych</w:t>
      </w:r>
      <w:r>
        <w:rPr>
          <w:rFonts w:ascii="Verdana" w:hAnsi="Verdana"/>
          <w:color w:val="000000" w:themeColor="text1"/>
          <w:sz w:val="20"/>
          <w:szCs w:val="20"/>
        </w:rPr>
        <w:t xml:space="preserve"> w przypadku danych przetwarzanych na podstawie zgody na ich przetwarzanie, </w:t>
      </w:r>
      <w:r w:rsidRPr="00C858F0">
        <w:rPr>
          <w:rFonts w:ascii="Verdana" w:hAnsi="Verdana"/>
          <w:color w:val="000000" w:themeColor="text1"/>
          <w:sz w:val="20"/>
          <w:szCs w:val="20"/>
        </w:rPr>
        <w:t>na zasadach okre</w:t>
      </w:r>
      <w:r>
        <w:rPr>
          <w:rFonts w:ascii="Verdana" w:hAnsi="Verdana"/>
          <w:color w:val="000000" w:themeColor="text1"/>
          <w:sz w:val="20"/>
          <w:szCs w:val="20"/>
        </w:rPr>
        <w:t>ś</w:t>
      </w:r>
      <w:r w:rsidRPr="00C858F0">
        <w:rPr>
          <w:rFonts w:ascii="Verdana" w:hAnsi="Verdana"/>
          <w:color w:val="000000" w:themeColor="text1"/>
          <w:sz w:val="20"/>
          <w:szCs w:val="20"/>
        </w:rPr>
        <w:t>lonych w art. 1</w:t>
      </w:r>
      <w:r>
        <w:rPr>
          <w:rFonts w:ascii="Verdana" w:hAnsi="Verdana"/>
          <w:color w:val="000000" w:themeColor="text1"/>
          <w:sz w:val="20"/>
          <w:szCs w:val="20"/>
        </w:rPr>
        <w:t>7</w:t>
      </w:r>
      <w:r w:rsidRPr="00C858F0">
        <w:rPr>
          <w:rFonts w:ascii="Verdana" w:hAnsi="Verdana"/>
          <w:color w:val="000000" w:themeColor="text1"/>
          <w:sz w:val="20"/>
          <w:szCs w:val="20"/>
        </w:rPr>
        <w:t xml:space="preserve"> RODO</w:t>
      </w:r>
      <w:r w:rsidR="007D3FAE">
        <w:rPr>
          <w:rFonts w:ascii="Verdana" w:hAnsi="Verdana"/>
          <w:color w:val="000000" w:themeColor="text1"/>
          <w:sz w:val="20"/>
          <w:szCs w:val="20"/>
        </w:rPr>
        <w:t>,</w:t>
      </w:r>
    </w:p>
    <w:p w14:paraId="2E9C457C" w14:textId="77777777" w:rsidR="00976CF5" w:rsidRDefault="00976CF5" w:rsidP="00976C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284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E6087">
        <w:rPr>
          <w:rFonts w:ascii="Verdana" w:hAnsi="Verdana"/>
          <w:color w:val="000000" w:themeColor="text1"/>
          <w:sz w:val="20"/>
          <w:szCs w:val="20"/>
        </w:rPr>
        <w:t>ograniczenia przetwarzania danych osobowych w przypadkach określonych w art. 18 RODO,</w:t>
      </w:r>
    </w:p>
    <w:p w14:paraId="3C227120" w14:textId="77777777" w:rsidR="00976CF5" w:rsidRPr="00BE6D21" w:rsidRDefault="00976CF5" w:rsidP="00976C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284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6D21">
        <w:rPr>
          <w:rFonts w:ascii="Verdana" w:hAnsi="Verdana"/>
          <w:color w:val="000000" w:themeColor="text1"/>
          <w:sz w:val="20"/>
          <w:szCs w:val="20"/>
        </w:rPr>
        <w:t xml:space="preserve">prawo do wniesienia skargi do </w:t>
      </w:r>
      <w:r>
        <w:rPr>
          <w:rFonts w:ascii="Verdana" w:hAnsi="Verdana"/>
          <w:color w:val="000000" w:themeColor="text1"/>
          <w:sz w:val="20"/>
          <w:szCs w:val="20"/>
        </w:rPr>
        <w:t>Prezesa</w:t>
      </w:r>
      <w:r w:rsidRPr="00BE6D21">
        <w:rPr>
          <w:rFonts w:ascii="Verdana" w:hAnsi="Verdana"/>
          <w:color w:val="000000" w:themeColor="text1"/>
          <w:sz w:val="20"/>
          <w:szCs w:val="20"/>
        </w:rPr>
        <w:t xml:space="preserve"> Urzędu Ochrony Danych Osobowych </w:t>
      </w:r>
      <w:bookmarkStart w:id="5" w:name="_Hlk164246576"/>
      <w:r>
        <w:rPr>
          <w:rFonts w:ascii="Verdana" w:hAnsi="Verdana"/>
          <w:color w:val="000000" w:themeColor="text1"/>
          <w:sz w:val="20"/>
          <w:szCs w:val="20"/>
        </w:rPr>
        <w:t>(ul. Stawki 2</w:t>
      </w:r>
      <w:bookmarkEnd w:id="5"/>
      <w:r>
        <w:rPr>
          <w:rFonts w:ascii="Verdana" w:hAnsi="Verdana"/>
          <w:color w:val="000000" w:themeColor="text1"/>
          <w:sz w:val="20"/>
          <w:szCs w:val="20"/>
        </w:rPr>
        <w:t xml:space="preserve">, 00-193 Warszawa) </w:t>
      </w:r>
      <w:r w:rsidRPr="00BE6D21">
        <w:rPr>
          <w:rFonts w:ascii="Verdana" w:hAnsi="Verdana"/>
          <w:color w:val="000000" w:themeColor="text1"/>
          <w:sz w:val="20"/>
          <w:szCs w:val="20"/>
        </w:rPr>
        <w:t xml:space="preserve">na niezgodne z prawem przetwarzanie </w:t>
      </w:r>
      <w:r>
        <w:rPr>
          <w:rFonts w:ascii="Verdana" w:hAnsi="Verdana"/>
          <w:color w:val="000000" w:themeColor="text1"/>
          <w:sz w:val="20"/>
          <w:szCs w:val="20"/>
        </w:rPr>
        <w:t xml:space="preserve">Pani/Pana </w:t>
      </w:r>
      <w:r w:rsidRPr="00BE6D21">
        <w:rPr>
          <w:rFonts w:ascii="Verdana" w:hAnsi="Verdana"/>
          <w:color w:val="000000" w:themeColor="text1"/>
          <w:sz w:val="20"/>
          <w:szCs w:val="20"/>
        </w:rPr>
        <w:t>danych osobowych.</w:t>
      </w:r>
    </w:p>
    <w:p w14:paraId="1A642A08" w14:textId="0DC61405" w:rsidR="002F4A76" w:rsidRPr="00976CF5" w:rsidRDefault="00EE6087" w:rsidP="000E122F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W odniesieniu do danych przetwarzanych na podstawie Pani/Pana odrębnej zgody w każdej chwili przysługuje Pani/Panu prawo do wycofania zgody na przetwarzanie tych danych osobowych, ale cofnięcie zgody nie wpływa na zgodność z prawem przetwarzania, którego dokonano na podstawie zgody przed jej wycofaniem.</w:t>
      </w:r>
    </w:p>
    <w:p w14:paraId="10FABD3D" w14:textId="77777777" w:rsidR="00EE6087" w:rsidRPr="00976CF5" w:rsidRDefault="00EE6087" w:rsidP="00EE6087">
      <w:pPr>
        <w:pStyle w:val="Akapitzlist"/>
        <w:numPr>
          <w:ilvl w:val="0"/>
          <w:numId w:val="3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Informacja o wymogu/dobrowolności podania danych osobowych</w:t>
      </w:r>
    </w:p>
    <w:p w14:paraId="07D5A168" w14:textId="4686AF92" w:rsidR="00414C9C" w:rsidRPr="00976CF5" w:rsidRDefault="000E122F" w:rsidP="00386C4C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Podanie przez Panią/Pana danych osobowych w zakresie wynikającym z art. 22</w:t>
      </w:r>
      <w:r w:rsidRPr="00976CF5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976CF5">
        <w:rPr>
          <w:rFonts w:ascii="Verdana" w:hAnsi="Verdana"/>
          <w:color w:val="000000" w:themeColor="text1"/>
          <w:sz w:val="20"/>
          <w:szCs w:val="20"/>
        </w:rPr>
        <w:t> Kodeksu pracy</w:t>
      </w:r>
      <w:r w:rsidR="004C2612" w:rsidRPr="00976CF5">
        <w:rPr>
          <w:rFonts w:ascii="Verdana" w:hAnsi="Verdana"/>
          <w:color w:val="000000" w:themeColor="text1"/>
          <w:sz w:val="20"/>
          <w:szCs w:val="20"/>
        </w:rPr>
        <w:t xml:space="preserve"> (Dz. U. 20</w:t>
      </w:r>
      <w:r w:rsidR="00AD7110">
        <w:rPr>
          <w:rFonts w:ascii="Verdana" w:hAnsi="Verdana"/>
          <w:color w:val="000000" w:themeColor="text1"/>
          <w:sz w:val="20"/>
          <w:szCs w:val="20"/>
        </w:rPr>
        <w:t>23</w:t>
      </w:r>
      <w:r w:rsidR="004C2612" w:rsidRPr="00976CF5">
        <w:rPr>
          <w:rFonts w:ascii="Verdana" w:hAnsi="Verdana"/>
          <w:color w:val="000000" w:themeColor="text1"/>
          <w:sz w:val="20"/>
          <w:szCs w:val="20"/>
        </w:rPr>
        <w:t xml:space="preserve"> poz. </w:t>
      </w:r>
      <w:r w:rsidR="00AD7110">
        <w:rPr>
          <w:rFonts w:ascii="Verdana" w:hAnsi="Verdana"/>
          <w:color w:val="000000" w:themeColor="text1"/>
          <w:sz w:val="20"/>
          <w:szCs w:val="20"/>
        </w:rPr>
        <w:t>1465</w:t>
      </w:r>
      <w:r w:rsidR="004C2612" w:rsidRPr="00976CF5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="008166BE" w:rsidRPr="00976CF5">
        <w:rPr>
          <w:rFonts w:ascii="Verdana" w:hAnsi="Verdana"/>
          <w:color w:val="000000" w:themeColor="text1"/>
          <w:sz w:val="20"/>
          <w:szCs w:val="20"/>
        </w:rPr>
        <w:t xml:space="preserve">i </w:t>
      </w:r>
      <w:r w:rsidR="008166BE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rozdziału</w:t>
      </w:r>
      <w:r w:rsidR="008166BE" w:rsidRPr="00976CF5">
        <w:rPr>
          <w:rFonts w:ascii="Verdana" w:hAnsi="Verdana"/>
          <w:color w:val="000000" w:themeColor="text1"/>
          <w:sz w:val="20"/>
          <w:szCs w:val="20"/>
        </w:rPr>
        <w:t xml:space="preserve"> 4 ustawy z dnia 26 stycznia 1982 r. Karta Nauczyci</w:t>
      </w:r>
      <w:r w:rsidR="00CF7020" w:rsidRPr="00976CF5">
        <w:rPr>
          <w:rFonts w:ascii="Verdana" w:hAnsi="Verdana"/>
          <w:color w:val="000000" w:themeColor="text1"/>
          <w:sz w:val="20"/>
          <w:szCs w:val="20"/>
        </w:rPr>
        <w:t xml:space="preserve">ela (Dz. U. z 2018 r. poz. 967) 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jest niezbędne, aby uczestniczyć w postępowaniu </w:t>
      </w:r>
      <w:r w:rsidRPr="00976CF5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rekrutacyjnym. Podanie przez Panią/Pana danych w zakresie szerszym </w:t>
      </w:r>
      <w:r w:rsidR="00803A1B" w:rsidRPr="00976CF5">
        <w:rPr>
          <w:rFonts w:ascii="Verdana" w:hAnsi="Verdana"/>
          <w:color w:val="000000" w:themeColor="text1"/>
          <w:sz w:val="20"/>
          <w:szCs w:val="20"/>
        </w:rPr>
        <w:t>niż określony w</w:t>
      </w:r>
      <w:r w:rsidR="005170B1" w:rsidRPr="00976CF5">
        <w:rPr>
          <w:rFonts w:ascii="Verdana" w:hAnsi="Verdana"/>
          <w:color w:val="000000" w:themeColor="text1"/>
          <w:sz w:val="20"/>
          <w:szCs w:val="20"/>
        </w:rPr>
        <w:t> </w:t>
      </w:r>
      <w:r w:rsidR="00803A1B" w:rsidRPr="00976CF5">
        <w:rPr>
          <w:rFonts w:ascii="Verdana" w:hAnsi="Verdana"/>
          <w:color w:val="000000" w:themeColor="text1"/>
          <w:sz w:val="20"/>
          <w:szCs w:val="20"/>
        </w:rPr>
        <w:t xml:space="preserve">ww. przepisach prawa </w:t>
      </w:r>
      <w:r w:rsidRPr="00976CF5">
        <w:rPr>
          <w:rFonts w:ascii="Verdana" w:hAnsi="Verdana"/>
          <w:color w:val="000000" w:themeColor="text1"/>
          <w:sz w:val="20"/>
          <w:szCs w:val="20"/>
        </w:rPr>
        <w:t>ma charakter dobrowolny.</w:t>
      </w:r>
    </w:p>
    <w:p w14:paraId="69A0C6D2" w14:textId="672B6BDB" w:rsidR="000E122F" w:rsidRPr="00976CF5" w:rsidRDefault="000E122F" w:rsidP="00386C4C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251DE21F" w14:textId="77777777" w:rsidR="00EE6087" w:rsidRPr="00976CF5" w:rsidRDefault="00EE6087" w:rsidP="00EE6087">
      <w:pPr>
        <w:pStyle w:val="Akapitzlist"/>
        <w:numPr>
          <w:ilvl w:val="0"/>
          <w:numId w:val="3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Zautomatyzowane podejmowanie decyzji</w:t>
      </w:r>
    </w:p>
    <w:p w14:paraId="06788CAB" w14:textId="380A43FD" w:rsidR="00EE6087" w:rsidRPr="00976CF5" w:rsidRDefault="00EE6087" w:rsidP="000E122F">
      <w:pPr>
        <w:pStyle w:val="Akapitzlist"/>
        <w:tabs>
          <w:tab w:val="left" w:pos="0"/>
        </w:tabs>
        <w:spacing w:before="120" w:after="0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 xml:space="preserve">W oparciu o Pani/Pana dane osobowe </w:t>
      </w:r>
      <w:r w:rsidR="000E122F" w:rsidRPr="00976CF5">
        <w:rPr>
          <w:rFonts w:ascii="Verdana" w:hAnsi="Verdana"/>
          <w:color w:val="000000" w:themeColor="text1"/>
          <w:sz w:val="20"/>
          <w:szCs w:val="20"/>
        </w:rPr>
        <w:t>administrator</w:t>
      </w:r>
      <w:r w:rsidRPr="00976CF5">
        <w:rPr>
          <w:rFonts w:ascii="Verdana" w:hAnsi="Verdana"/>
          <w:color w:val="000000" w:themeColor="text1"/>
          <w:sz w:val="20"/>
          <w:szCs w:val="20"/>
        </w:rPr>
        <w:t xml:space="preserve"> nie będzie podejmował wobec Pani/Pana zautomatyzowanych decyzji, w tym decyzji będących wynikiem profilowania.</w:t>
      </w:r>
    </w:p>
    <w:p w14:paraId="25A8F9B1" w14:textId="77777777" w:rsidR="00414C9C" w:rsidRPr="00976CF5" w:rsidRDefault="00414C9C" w:rsidP="000E122F">
      <w:pPr>
        <w:pStyle w:val="Akapitzlist"/>
        <w:tabs>
          <w:tab w:val="left" w:pos="0"/>
        </w:tabs>
        <w:spacing w:before="120" w:after="0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77FCA80" w14:textId="0561ABEF" w:rsidR="00414C9C" w:rsidRPr="00976CF5" w:rsidRDefault="00414C9C" w:rsidP="00414C9C">
      <w:pPr>
        <w:pStyle w:val="Akapitzlist"/>
        <w:numPr>
          <w:ilvl w:val="0"/>
          <w:numId w:val="3"/>
        </w:numPr>
        <w:tabs>
          <w:tab w:val="left" w:pos="0"/>
        </w:tabs>
        <w:spacing w:before="120" w:after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6CF5">
        <w:rPr>
          <w:rFonts w:ascii="Verdana" w:hAnsi="Verdana"/>
          <w:b/>
          <w:bCs/>
          <w:color w:val="000000" w:themeColor="text1"/>
          <w:sz w:val="20"/>
          <w:szCs w:val="20"/>
        </w:rPr>
        <w:t>Przekazywanie danych do państwa trzeciego</w:t>
      </w:r>
    </w:p>
    <w:p w14:paraId="59B92196" w14:textId="5E7FCA46" w:rsidR="00EE6087" w:rsidRPr="00976CF5" w:rsidRDefault="000E122F" w:rsidP="000E122F">
      <w:pPr>
        <w:pStyle w:val="Akapitzlist"/>
        <w:tabs>
          <w:tab w:val="left" w:pos="0"/>
        </w:tabs>
        <w:spacing w:before="120" w:after="0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6CF5">
        <w:rPr>
          <w:rFonts w:ascii="Verdana" w:hAnsi="Verdana"/>
          <w:color w:val="000000" w:themeColor="text1"/>
          <w:sz w:val="20"/>
          <w:szCs w:val="20"/>
        </w:rPr>
        <w:t>Administrator</w:t>
      </w:r>
      <w:r w:rsidR="00EE6087" w:rsidRPr="00976CF5">
        <w:rPr>
          <w:rFonts w:ascii="Verdana" w:hAnsi="Verdana"/>
          <w:color w:val="000000" w:themeColor="text1"/>
          <w:sz w:val="20"/>
          <w:szCs w:val="20"/>
        </w:rPr>
        <w:t xml:space="preserve">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2E4A4A70" w14:textId="05EB809D" w:rsidR="00EE6087" w:rsidRPr="00976CF5" w:rsidRDefault="00EE6087" w:rsidP="00EE6087">
      <w:pPr>
        <w:tabs>
          <w:tab w:val="left" w:pos="567"/>
        </w:tabs>
        <w:spacing w:line="360" w:lineRule="auto"/>
        <w:ind w:left="567" w:hanging="567"/>
        <w:rPr>
          <w:rFonts w:ascii="Verdana" w:hAnsi="Verdana"/>
          <w:color w:val="000000" w:themeColor="text1"/>
          <w:sz w:val="20"/>
          <w:szCs w:val="20"/>
        </w:rPr>
      </w:pPr>
    </w:p>
    <w:p w14:paraId="5DCAD9F6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2AAAE038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60E53E9B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6A19D0BF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30B3E7EE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1497CB9E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0EFD6E30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59C47E76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1004E621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5B3BE76F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0D50DF11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3D6B0F7F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2326E553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5D9A0D8D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6FB20A69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518A5A7E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7E45F1C3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519069C0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2587493F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0C02764B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4CC05BC3" w14:textId="77777777" w:rsidR="002E344C" w:rsidRDefault="002E344C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5C9287DD" w14:textId="190099E7" w:rsidR="00871EB5" w:rsidRPr="00976CF5" w:rsidRDefault="003234B8" w:rsidP="003234B8">
      <w:pPr>
        <w:spacing w:line="36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Zgoda na przetwarzanie danych</w:t>
      </w:r>
      <w:r w:rsidR="00871EB5" w:rsidRPr="00976CF5">
        <w:rPr>
          <w:rFonts w:ascii="Verdana" w:hAnsi="Verdana"/>
          <w:b/>
          <w:color w:val="000000" w:themeColor="text1"/>
          <w:sz w:val="20"/>
          <w:szCs w:val="20"/>
        </w:rPr>
        <w:t xml:space="preserve"> pozyskiwanych w związku z naborem do pracy do celu przyszłych </w:t>
      </w:r>
      <w:r w:rsidR="002E344C">
        <w:rPr>
          <w:rFonts w:ascii="Verdana" w:hAnsi="Verdana"/>
          <w:b/>
          <w:color w:val="000000" w:themeColor="text1"/>
          <w:sz w:val="20"/>
          <w:szCs w:val="20"/>
        </w:rPr>
        <w:t>rekrutacji</w:t>
      </w:r>
      <w:r w:rsidR="00871EB5" w:rsidRPr="00976CF5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7C7318DA" w14:textId="2F5D67A0" w:rsidR="00871EB5" w:rsidRPr="00976CF5" w:rsidRDefault="00871EB5" w:rsidP="00871EB5">
      <w:pPr>
        <w:spacing w:before="120" w:after="120"/>
        <w:jc w:val="both"/>
        <w:outlineLvl w:val="2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Świadomie i dobrowolnie wyrażam zgodę na przetwarzanie moich danych osobowych zawartych w złożonych przez mnie dokumentach aplikacyjnych, w celu wykorzystania ich w kolejnych naborach prowadzonych przez …………………………</w:t>
      </w:r>
      <w:r w:rsidR="008419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…</w:t>
      </w:r>
    </w:p>
    <w:p w14:paraId="1389D548" w14:textId="77777777" w:rsidR="003234B8" w:rsidRDefault="003234B8" w:rsidP="00871EB5">
      <w:pPr>
        <w:pStyle w:val="NormalnyWeb"/>
        <w:shd w:val="clear" w:color="auto" w:fill="FFFFFF"/>
        <w:spacing w:before="0" w:beforeAutospacing="0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111C9367" w14:textId="29C7F20A" w:rsidR="00871EB5" w:rsidRPr="00976CF5" w:rsidRDefault="00871EB5" w:rsidP="00871EB5">
      <w:pPr>
        <w:pStyle w:val="NormalnyWeb"/>
        <w:shd w:val="clear" w:color="auto" w:fill="FFFFFF"/>
        <w:spacing w:before="0" w:beforeAutospacing="0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976CF5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</w:t>
      </w:r>
    </w:p>
    <w:p w14:paraId="52517E3F" w14:textId="3B9AF5A3" w:rsidR="002E344C" w:rsidRDefault="00871EB5" w:rsidP="002E344C">
      <w:pPr>
        <w:pStyle w:val="NormalnyWeb"/>
        <w:shd w:val="clear" w:color="auto" w:fill="FFFFFF"/>
        <w:spacing w:before="0" w:beforeAutospacing="0"/>
        <w:jc w:val="right"/>
        <w:rPr>
          <w:rFonts w:ascii="Verdana" w:hAnsi="Verdana" w:cs="Arial"/>
          <w:color w:val="000000" w:themeColor="text1"/>
          <w:sz w:val="20"/>
          <w:szCs w:val="20"/>
          <w:vertAlign w:val="superscript"/>
        </w:rPr>
      </w:pPr>
      <w:r w:rsidRPr="00976CF5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>Podpis kandydata do prac</w:t>
      </w:r>
    </w:p>
    <w:p w14:paraId="42CE346C" w14:textId="7BBDF4A3" w:rsidR="002E344C" w:rsidRDefault="002E344C" w:rsidP="002E344C">
      <w:pPr>
        <w:pStyle w:val="NormalnyWeb"/>
        <w:shd w:val="clear" w:color="auto" w:fill="FFFFFF"/>
        <w:spacing w:before="0" w:beforeAutospacing="0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415F1683" w14:textId="77777777" w:rsidR="002E344C" w:rsidRPr="002E344C" w:rsidRDefault="002E344C" w:rsidP="002E344C">
      <w:pPr>
        <w:pStyle w:val="NormalnyWeb"/>
        <w:shd w:val="clear" w:color="auto" w:fill="FFFFFF"/>
        <w:spacing w:before="0" w:beforeAutospacing="0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1119D75F" w14:textId="77777777" w:rsidR="002E344C" w:rsidRDefault="002E344C" w:rsidP="00871EB5">
      <w:pPr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5D6658C" w14:textId="1B651D18" w:rsidR="00871EB5" w:rsidRPr="00976CF5" w:rsidRDefault="003234B8" w:rsidP="00871EB5">
      <w:pPr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Zgoda na przetwarzanie danych </w:t>
      </w:r>
      <w:r w:rsidR="00871EB5" w:rsidRPr="00976CF5">
        <w:rPr>
          <w:rFonts w:ascii="Verdana" w:hAnsi="Verdana"/>
          <w:b/>
          <w:color w:val="000000" w:themeColor="text1"/>
          <w:sz w:val="20"/>
          <w:szCs w:val="20"/>
        </w:rPr>
        <w:t>pozyskiwanych w związku z naborem do pracy w zakresie szerszym niż określony w przepisach prawa</w:t>
      </w:r>
    </w:p>
    <w:p w14:paraId="19F9F90B" w14:textId="4DD6D405" w:rsidR="00C2218C" w:rsidRPr="00976CF5" w:rsidRDefault="00C2218C" w:rsidP="00C221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Świadomie i dobrowolnie wyrażam zgodę na przetwarzanie moich danych osobowych </w:t>
      </w:r>
      <w:r w:rsidR="00220D09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 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zakresie szerszym niż określony w art. 22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vertAlign w:val="superscript"/>
          <w:lang w:eastAsia="pl-PL"/>
        </w:rPr>
        <w:t>1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ustawy z 26 czerwca 1974 r. Kodeks pracy (Dz</w:t>
      </w:r>
      <w:r w:rsidR="00EE7748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. U. </w:t>
      </w:r>
      <w:r w:rsidR="003234B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2023.1465</w:t>
      </w:r>
      <w:r w:rsidR="00EE7748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</w:t>
      </w:r>
      <w:r w:rsidR="008166BE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80751C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oraz </w:t>
      </w:r>
      <w:r w:rsidR="008166BE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rozdziale</w:t>
      </w:r>
      <w:r w:rsidR="008166BE" w:rsidRPr="00976CF5">
        <w:rPr>
          <w:rFonts w:ascii="Verdana" w:hAnsi="Verdana"/>
          <w:color w:val="000000" w:themeColor="text1"/>
          <w:sz w:val="20"/>
          <w:szCs w:val="20"/>
        </w:rPr>
        <w:t xml:space="preserve"> 4 ustawy z dnia 26 stycznia 1982 r. Karta Nauczyci</w:t>
      </w:r>
      <w:r w:rsidR="00803A1B" w:rsidRPr="00976CF5">
        <w:rPr>
          <w:rFonts w:ascii="Verdana" w:hAnsi="Verdana"/>
          <w:color w:val="000000" w:themeColor="text1"/>
          <w:sz w:val="20"/>
          <w:szCs w:val="20"/>
        </w:rPr>
        <w:t xml:space="preserve">ela (Dz. U. </w:t>
      </w:r>
      <w:r w:rsidR="003234B8">
        <w:rPr>
          <w:rFonts w:ascii="Verdana" w:hAnsi="Verdana"/>
          <w:color w:val="000000" w:themeColor="text1"/>
          <w:sz w:val="20"/>
          <w:szCs w:val="20"/>
        </w:rPr>
        <w:t>2023.984</w:t>
      </w:r>
      <w:r w:rsidR="00803A1B" w:rsidRPr="00976CF5">
        <w:rPr>
          <w:rFonts w:ascii="Verdana" w:hAnsi="Verdana"/>
          <w:color w:val="000000" w:themeColor="text1"/>
          <w:sz w:val="20"/>
          <w:szCs w:val="20"/>
        </w:rPr>
        <w:t>)</w:t>
      </w:r>
      <w:r w:rsidR="00220D09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zawartych w złożonych przez mnie dokumentach aplikacyjnych w związku z udziałem w procesie rekrutacji na wolne stanowisko pracy</w:t>
      </w:r>
      <w:r w:rsidR="00341AB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6D71DFE1" w14:textId="7369B251" w:rsidR="00220D09" w:rsidRDefault="00220D09" w:rsidP="00220D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38EAC829" w14:textId="25E2F1E5" w:rsidR="00115A07" w:rsidRDefault="007009FA" w:rsidP="00220D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bookmarkStart w:id="6" w:name="_Hlk164256211"/>
      <w:r w:rsidRPr="007009F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Oświadczam, że </w:t>
      </w:r>
      <w:r w:rsidR="005630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zo</w:t>
      </w:r>
      <w:r w:rsidR="003234B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stała mi przekazana informacja</w:t>
      </w:r>
      <w:r w:rsidRPr="007009F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, że wyrażoną zgodę mogę w każdej chwili wycofać, ale nie wpłynie to na zgodność z prawem przetwarzania, którego dokonano na podstawie zgody przed jej wycofaniem. </w:t>
      </w:r>
    </w:p>
    <w:bookmarkEnd w:id="6"/>
    <w:p w14:paraId="7E106B01" w14:textId="56E5FCB9" w:rsidR="00115A07" w:rsidRDefault="00115A07" w:rsidP="00220D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01D2CAF" w14:textId="77777777" w:rsidR="00115A07" w:rsidRPr="00976CF5" w:rsidRDefault="00115A07" w:rsidP="00220D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4BCBBC62" w14:textId="46D80BD3" w:rsidR="00220D09" w:rsidRPr="00976CF5" w:rsidRDefault="00220D09" w:rsidP="00220D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*wymagane jeśli przekazane dane obejmują kategorie danych w zakresie szerszym niż określony w art. 22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vertAlign w:val="superscript"/>
          <w:lang w:eastAsia="pl-PL"/>
        </w:rPr>
        <w:t>1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ustawy z 26 czerwca 1974 r. Kodeks pracy (Dz. U. 20</w:t>
      </w:r>
      <w:r w:rsidR="00341AB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23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poz.</w:t>
      </w:r>
      <w:r w:rsidR="00341AB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1465</w:t>
      </w:r>
      <w:r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) oraz </w:t>
      </w:r>
      <w:r w:rsidR="00F623D7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rozdziale</w:t>
      </w:r>
      <w:r w:rsidR="00F623D7" w:rsidRPr="00976CF5">
        <w:rPr>
          <w:rFonts w:ascii="Verdana" w:hAnsi="Verdana"/>
          <w:color w:val="000000" w:themeColor="text1"/>
          <w:sz w:val="20"/>
          <w:szCs w:val="20"/>
        </w:rPr>
        <w:t xml:space="preserve"> 4 ustawy z dnia 26 stycznia 1982 r. Karta Nauczyciela (Dz. U. z 2018 r. poz. 967)</w:t>
      </w:r>
      <w:r w:rsidR="00EE7748" w:rsidRPr="00976CF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1E14AE16" w14:textId="77777777" w:rsidR="00C2218C" w:rsidRPr="00976CF5" w:rsidRDefault="00C2218C" w:rsidP="00C2218C">
      <w:pPr>
        <w:shd w:val="clear" w:color="auto" w:fill="FFFFFF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835DD33" w14:textId="77777777" w:rsidR="0003589D" w:rsidRPr="00976CF5" w:rsidRDefault="0003589D" w:rsidP="00220D09">
      <w:pPr>
        <w:pStyle w:val="NormalnyWeb"/>
        <w:shd w:val="clear" w:color="auto" w:fill="FFFFFF"/>
        <w:spacing w:before="0" w:beforeAutospacing="0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976CF5">
        <w:rPr>
          <w:rFonts w:ascii="Verdana" w:hAnsi="Verdana" w:cs="Arial"/>
          <w:color w:val="000000" w:themeColor="text1"/>
          <w:sz w:val="20"/>
          <w:szCs w:val="20"/>
        </w:rPr>
        <w:br/>
        <w:t>.......................................................</w:t>
      </w:r>
    </w:p>
    <w:p w14:paraId="303524F3" w14:textId="6A402532" w:rsidR="00997426" w:rsidRPr="00976CF5" w:rsidRDefault="0003589D" w:rsidP="001925A2">
      <w:pPr>
        <w:pStyle w:val="NormalnyWeb"/>
        <w:shd w:val="clear" w:color="auto" w:fill="FFFFFF"/>
        <w:spacing w:before="0" w:beforeAutospacing="0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976CF5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>Podpis kandydata do pracy</w:t>
      </w:r>
      <w:bookmarkEnd w:id="0"/>
    </w:p>
    <w:sectPr w:rsidR="00997426" w:rsidRPr="0097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Joanna Saj-Żukowska" w:date="2018-11-08T10:50:00Z" w:initials="JS">
    <w:p w14:paraId="7138A025" w14:textId="58FC0B6D" w:rsidR="00392D0C" w:rsidRDefault="00392D0C">
      <w:pPr>
        <w:pStyle w:val="Tekstkomentarza"/>
      </w:pPr>
      <w:r>
        <w:rPr>
          <w:rStyle w:val="Odwoaniedokomentarza"/>
        </w:rPr>
        <w:annotationRef/>
      </w:r>
      <w:r>
        <w:t>Należy dostosować do uregulowań wewnętrznych placówki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38A0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38A025" w16cid:durableId="29CA3B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71F13"/>
    <w:multiLevelType w:val="hybridMultilevel"/>
    <w:tmpl w:val="B66246FC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905"/>
    <w:multiLevelType w:val="hybridMultilevel"/>
    <w:tmpl w:val="89F89358"/>
    <w:lvl w:ilvl="0" w:tplc="04150017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Saj-Żukowska">
    <w15:presenceInfo w15:providerId="AD" w15:userId="S-1-5-21-2486659134-1843349530-1833625686-4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3589D"/>
    <w:rsid w:val="0007132C"/>
    <w:rsid w:val="000C3425"/>
    <w:rsid w:val="000D5DB3"/>
    <w:rsid w:val="000E122F"/>
    <w:rsid w:val="00115A07"/>
    <w:rsid w:val="001416AC"/>
    <w:rsid w:val="00150952"/>
    <w:rsid w:val="001925A2"/>
    <w:rsid w:val="001D7E50"/>
    <w:rsid w:val="001F639C"/>
    <w:rsid w:val="00220D09"/>
    <w:rsid w:val="00225E53"/>
    <w:rsid w:val="002510DC"/>
    <w:rsid w:val="00254C9E"/>
    <w:rsid w:val="002D0279"/>
    <w:rsid w:val="002E344C"/>
    <w:rsid w:val="002F4A76"/>
    <w:rsid w:val="002F78BF"/>
    <w:rsid w:val="003229D8"/>
    <w:rsid w:val="003234B8"/>
    <w:rsid w:val="00341AB2"/>
    <w:rsid w:val="00370651"/>
    <w:rsid w:val="00371376"/>
    <w:rsid w:val="0037399C"/>
    <w:rsid w:val="00386C4C"/>
    <w:rsid w:val="00392D0C"/>
    <w:rsid w:val="0039586D"/>
    <w:rsid w:val="003D3881"/>
    <w:rsid w:val="003F798A"/>
    <w:rsid w:val="0040105B"/>
    <w:rsid w:val="00414C9C"/>
    <w:rsid w:val="004B0C1E"/>
    <w:rsid w:val="004C2612"/>
    <w:rsid w:val="004D4B00"/>
    <w:rsid w:val="005132DE"/>
    <w:rsid w:val="005170B1"/>
    <w:rsid w:val="005621E4"/>
    <w:rsid w:val="005630BF"/>
    <w:rsid w:val="00571C32"/>
    <w:rsid w:val="00596029"/>
    <w:rsid w:val="005B2579"/>
    <w:rsid w:val="005C7787"/>
    <w:rsid w:val="005E3A05"/>
    <w:rsid w:val="005F7967"/>
    <w:rsid w:val="00667B58"/>
    <w:rsid w:val="00692CFC"/>
    <w:rsid w:val="006C7DCF"/>
    <w:rsid w:val="006D7D3B"/>
    <w:rsid w:val="007009FA"/>
    <w:rsid w:val="007334F8"/>
    <w:rsid w:val="00783A71"/>
    <w:rsid w:val="007964D4"/>
    <w:rsid w:val="00796A1D"/>
    <w:rsid w:val="007D3FAE"/>
    <w:rsid w:val="00803A1B"/>
    <w:rsid w:val="0080751C"/>
    <w:rsid w:val="008166BE"/>
    <w:rsid w:val="00841909"/>
    <w:rsid w:val="00871EB5"/>
    <w:rsid w:val="00873549"/>
    <w:rsid w:val="00877E34"/>
    <w:rsid w:val="00886E74"/>
    <w:rsid w:val="00894A60"/>
    <w:rsid w:val="008D4F5A"/>
    <w:rsid w:val="00976CF5"/>
    <w:rsid w:val="00997426"/>
    <w:rsid w:val="009D6E77"/>
    <w:rsid w:val="009E089E"/>
    <w:rsid w:val="00A05911"/>
    <w:rsid w:val="00A168C6"/>
    <w:rsid w:val="00AB1C35"/>
    <w:rsid w:val="00AD2494"/>
    <w:rsid w:val="00AD7110"/>
    <w:rsid w:val="00AF2EBF"/>
    <w:rsid w:val="00B105F8"/>
    <w:rsid w:val="00B3561A"/>
    <w:rsid w:val="00B95961"/>
    <w:rsid w:val="00C2218C"/>
    <w:rsid w:val="00CF7020"/>
    <w:rsid w:val="00D14DDC"/>
    <w:rsid w:val="00DC24D8"/>
    <w:rsid w:val="00DE1DA7"/>
    <w:rsid w:val="00E63D3C"/>
    <w:rsid w:val="00E86DBF"/>
    <w:rsid w:val="00ED6C21"/>
    <w:rsid w:val="00EE6087"/>
    <w:rsid w:val="00EE7748"/>
    <w:rsid w:val="00F015DB"/>
    <w:rsid w:val="00F35D8A"/>
    <w:rsid w:val="00F623D7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B9C3D1E8-F73C-4F6B-88EC-49D75A2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6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11" Type="http://schemas.microsoft.com/office/2011/relationships/people" Target="people.xml"/><Relationship Id="rId5" Type="http://schemas.openxmlformats.org/officeDocument/2006/relationships/hyperlink" Target="mailto:p119@eduwarszaw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Magdalena Czajka</cp:lastModifiedBy>
  <cp:revision>39</cp:revision>
  <dcterms:created xsi:type="dcterms:W3CDTF">2018-10-30T12:50:00Z</dcterms:created>
  <dcterms:modified xsi:type="dcterms:W3CDTF">2024-05-15T10:40:00Z</dcterms:modified>
</cp:coreProperties>
</file>